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0E07" w14:textId="27001A28" w:rsidR="006A4A05" w:rsidRDefault="00BC168F">
      <w:r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676D25F" wp14:editId="7B79B072">
                <wp:simplePos x="0" y="0"/>
                <wp:positionH relativeFrom="margin">
                  <wp:posOffset>762000</wp:posOffset>
                </wp:positionH>
                <wp:positionV relativeFrom="paragraph">
                  <wp:posOffset>19050</wp:posOffset>
                </wp:positionV>
                <wp:extent cx="3807460" cy="1231900"/>
                <wp:effectExtent l="19050" t="19050" r="21590" b="25400"/>
                <wp:wrapTight wrapText="bothSides">
                  <wp:wrapPolygon edited="0">
                    <wp:start x="648" y="-334"/>
                    <wp:lineTo x="-108" y="-334"/>
                    <wp:lineTo x="-108" y="19707"/>
                    <wp:lineTo x="216" y="21043"/>
                    <wp:lineTo x="540" y="21711"/>
                    <wp:lineTo x="20966" y="21711"/>
                    <wp:lineTo x="21398" y="21043"/>
                    <wp:lineTo x="21614" y="18037"/>
                    <wp:lineTo x="21614" y="2004"/>
                    <wp:lineTo x="21398" y="334"/>
                    <wp:lineTo x="20858" y="-334"/>
                    <wp:lineTo x="648" y="-334"/>
                  </wp:wrapPolygon>
                </wp:wrapTight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7460" cy="12319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2DDB8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F5D32" w14:textId="57AD7D44" w:rsidR="004C687C" w:rsidRDefault="007454F1" w:rsidP="004C687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</w:rPr>
                              <w:t>Flapjack</w:t>
                            </w:r>
                          </w:p>
                          <w:p w14:paraId="116E3FCA" w14:textId="376873F3" w:rsidR="000C43C3" w:rsidRPr="001568DE" w:rsidRDefault="000C43C3" w:rsidP="004C687C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1568DE"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Have a go at th</w:t>
                            </w:r>
                            <w:r w:rsidR="00050AB8"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is</w:t>
                            </w:r>
                            <w:r w:rsidRPr="001568DE"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easy to make </w:t>
                            </w:r>
                            <w:r w:rsidR="007454F1"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flapjack</w:t>
                            </w:r>
                            <w:r w:rsidR="0044336D"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this recipe </w:t>
                            </w:r>
                            <w:r w:rsidR="00014300"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is</w:t>
                            </w:r>
                            <w:r w:rsidR="0044336D"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from </w:t>
                            </w:r>
                            <w:r w:rsidR="00014300"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The Sheffield Guide to Smart Sugar </w:t>
                            </w:r>
                            <w:proofErr w:type="gramStart"/>
                            <w:r w:rsidR="00014300"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Swaps</w:t>
                            </w:r>
                            <w:r w:rsidR="0044336D"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50AB8"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14300"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="00050AB8"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Sheffield is Sweet Enough</w:t>
                            </w:r>
                            <w:r w:rsidR="00014300"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2020)</w:t>
                            </w:r>
                            <w:r w:rsidR="00050AB8"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76D25F" id="Rectangle: Rounded Corners 11" o:spid="_x0000_s1026" style="position:absolute;margin-left:60pt;margin-top:1.5pt;width:299.8pt;height:97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" fillcolor="white [3201]" strokecolor="#2ddb8c" strokeweight="2.25pt">
                <v:stroke joinstyle="miter"/>
                <v:textbox>
                  <w:txbxContent>
                    <w:p w14:paraId="084F5D32" w14:textId="57AD7D44" w:rsidR="004C687C" w:rsidRDefault="007454F1" w:rsidP="004C687C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  <w:sz w:val="40"/>
                          <w:szCs w:val="40"/>
                        </w:rPr>
                        <w:t>Flapjack</w:t>
                      </w:r>
                    </w:p>
                    <w:p w14:paraId="116E3FCA" w14:textId="376873F3" w:rsidR="000C43C3" w:rsidRPr="001568DE" w:rsidRDefault="000C43C3" w:rsidP="004C687C">
                      <w:pPr>
                        <w:jc w:val="center"/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1568DE"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Have a go at th</w:t>
                      </w:r>
                      <w:r w:rsidR="00050AB8"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is</w:t>
                      </w:r>
                      <w:r w:rsidRPr="001568DE"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 easy to make </w:t>
                      </w:r>
                      <w:r w:rsidR="007454F1"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flapjack</w:t>
                      </w:r>
                      <w:r w:rsidR="0044336D"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 this recipe </w:t>
                      </w:r>
                      <w:r w:rsidR="00014300"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is</w:t>
                      </w:r>
                      <w:r w:rsidR="0044336D"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 from </w:t>
                      </w:r>
                      <w:r w:rsidR="00014300"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The Sheffield Guide to Smart Sugar </w:t>
                      </w:r>
                      <w:proofErr w:type="gramStart"/>
                      <w:r w:rsidR="00014300"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Swaps</w:t>
                      </w:r>
                      <w:r w:rsidR="0044336D"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 </w:t>
                      </w:r>
                      <w:r w:rsidR="00050AB8"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 </w:t>
                      </w:r>
                      <w:r w:rsidR="00014300"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="00050AB8"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Sheffield is Sweet Enough</w:t>
                      </w:r>
                      <w:r w:rsidR="00014300"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 2020)</w:t>
                      </w:r>
                      <w:r w:rsidR="00050AB8"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,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0C43C3" w:rsidRPr="005E18F9"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w:drawing>
          <wp:anchor distT="0" distB="0" distL="114300" distR="114300" simplePos="0" relativeHeight="251649536" behindDoc="1" locked="0" layoutInCell="1" allowOverlap="1" wp14:anchorId="774B9773" wp14:editId="7788C53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6616" cy="10720313"/>
            <wp:effectExtent l="0" t="0" r="0" b="5080"/>
            <wp:wrapNone/>
            <wp:docPr id="552" name="Picture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Note P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616" cy="10720313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3D7"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w:t xml:space="preserve">  </w:t>
      </w:r>
    </w:p>
    <w:p w14:paraId="51B3B529" w14:textId="080CDE29" w:rsidR="006A4A05" w:rsidRDefault="006A4A05"/>
    <w:p w14:paraId="6402949D" w14:textId="70B38FAD" w:rsidR="006A4A05" w:rsidRPr="005E11AA" w:rsidRDefault="00BC168F" w:rsidP="006A4A05">
      <w:pPr>
        <w:pStyle w:val="NormalWeb"/>
        <w:spacing w:before="280" w:beforeAutospacing="0" w:after="280" w:afterAutospacing="0"/>
        <w:rPr>
          <w:rFonts w:ascii="Century Gothic" w:hAnsi="Century Gothic" w:cs="Calibri"/>
          <w:b/>
          <w:bCs/>
          <w:color w:val="0070C0"/>
          <w:sz w:val="38"/>
          <w:szCs w:val="38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48D85FA0" wp14:editId="49453303">
            <wp:simplePos x="0" y="0"/>
            <wp:positionH relativeFrom="column">
              <wp:posOffset>3898900</wp:posOffset>
            </wp:positionH>
            <wp:positionV relativeFrom="paragraph">
              <wp:posOffset>1026795</wp:posOffset>
            </wp:positionV>
            <wp:extent cx="2220595" cy="1332230"/>
            <wp:effectExtent l="0" t="0" r="8255" b="1270"/>
            <wp:wrapTight wrapText="bothSides">
              <wp:wrapPolygon edited="0">
                <wp:start x="0" y="0"/>
                <wp:lineTo x="0" y="21312"/>
                <wp:lineTo x="21495" y="21312"/>
                <wp:lineTo x="21495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A05" w:rsidRPr="006A4A05">
        <w:rPr>
          <w:rFonts w:ascii="Century Gothic" w:hAnsi="Century Gothic" w:cs="Calibri"/>
          <w:b/>
          <w:bCs/>
          <w:color w:val="0070C0"/>
          <w:sz w:val="38"/>
          <w:szCs w:val="38"/>
        </w:rPr>
        <w:t>Ingredients</w:t>
      </w:r>
      <w:r w:rsidR="006A4A05">
        <w:rPr>
          <w:rFonts w:ascii="Century Gothic" w:hAnsi="Century Gothic" w:cs="Calibri"/>
          <w:b/>
          <w:bCs/>
          <w:color w:val="0070C0"/>
          <w:sz w:val="38"/>
          <w:szCs w:val="38"/>
        </w:rPr>
        <w:t xml:space="preserve"> </w:t>
      </w:r>
    </w:p>
    <w:p w14:paraId="3A43AD1C" w14:textId="02349703" w:rsidR="007454F1" w:rsidRPr="005E11AA" w:rsidRDefault="00B11823" w:rsidP="007454F1">
      <w:pPr>
        <w:pStyle w:val="recipeitem"/>
        <w:numPr>
          <w:ilvl w:val="0"/>
          <w:numId w:val="6"/>
        </w:numPr>
        <w:spacing w:after="144" w:afterAutospacing="0"/>
        <w:rPr>
          <w:rFonts w:ascii="Century Gothic" w:hAnsi="Century Gothic"/>
          <w:color w:val="0070C0"/>
          <w:sz w:val="22"/>
          <w:szCs w:val="22"/>
        </w:rPr>
      </w:pPr>
      <w:r w:rsidRPr="00B11823">
        <w:rPr>
          <w:rFonts w:ascii="Century Gothic" w:hAnsi="Century Gothic" w:cs="Calibri"/>
          <w:color w:val="4472C4" w:themeColor="accent1"/>
          <w:sz w:val="22"/>
          <w:szCs w:val="22"/>
        </w:rPr>
        <w:t> </w:t>
      </w:r>
      <w:r w:rsidR="007454F1" w:rsidRPr="005E11AA">
        <w:rPr>
          <w:rFonts w:ascii="Century Gothic" w:hAnsi="Century Gothic"/>
          <w:color w:val="0070C0"/>
          <w:sz w:val="22"/>
          <w:szCs w:val="22"/>
        </w:rPr>
        <w:t>150g (2 cups) rolled oats</w:t>
      </w:r>
    </w:p>
    <w:p w14:paraId="5154DBF2" w14:textId="77777777" w:rsidR="007454F1" w:rsidRPr="005E11AA" w:rsidRDefault="007454F1" w:rsidP="007454F1">
      <w:pPr>
        <w:pStyle w:val="recipeitem"/>
        <w:numPr>
          <w:ilvl w:val="0"/>
          <w:numId w:val="6"/>
        </w:numPr>
        <w:spacing w:after="144" w:afterAutospacing="0"/>
        <w:rPr>
          <w:rFonts w:ascii="Century Gothic" w:hAnsi="Century Gothic"/>
          <w:color w:val="0070C0"/>
          <w:sz w:val="22"/>
          <w:szCs w:val="22"/>
        </w:rPr>
      </w:pPr>
      <w:r w:rsidRPr="005E11AA">
        <w:rPr>
          <w:rFonts w:ascii="Century Gothic" w:hAnsi="Century Gothic"/>
          <w:color w:val="0070C0"/>
          <w:sz w:val="22"/>
          <w:szCs w:val="22"/>
        </w:rPr>
        <w:t>1 tbsp desiccated coconut</w:t>
      </w:r>
    </w:p>
    <w:p w14:paraId="3F86A569" w14:textId="77777777" w:rsidR="007454F1" w:rsidRPr="005E11AA" w:rsidRDefault="007454F1" w:rsidP="007454F1">
      <w:pPr>
        <w:pStyle w:val="recipeitem"/>
        <w:numPr>
          <w:ilvl w:val="0"/>
          <w:numId w:val="6"/>
        </w:numPr>
        <w:spacing w:after="144" w:afterAutospacing="0"/>
        <w:rPr>
          <w:rFonts w:ascii="Century Gothic" w:hAnsi="Century Gothic"/>
          <w:color w:val="0070C0"/>
          <w:sz w:val="22"/>
          <w:szCs w:val="22"/>
        </w:rPr>
      </w:pPr>
      <w:r w:rsidRPr="005E11AA">
        <w:rPr>
          <w:rFonts w:ascii="Century Gothic" w:hAnsi="Century Gothic"/>
          <w:color w:val="0070C0"/>
          <w:sz w:val="22"/>
          <w:szCs w:val="22"/>
        </w:rPr>
        <w:t>50g (</w:t>
      </w:r>
      <w:r w:rsidRPr="005E11AA">
        <w:rPr>
          <w:rFonts w:ascii="Arial" w:hAnsi="Arial" w:cs="Arial"/>
          <w:color w:val="0070C0"/>
          <w:sz w:val="22"/>
          <w:szCs w:val="22"/>
        </w:rPr>
        <w:t>⅓</w:t>
      </w:r>
      <w:r w:rsidRPr="005E11AA">
        <w:rPr>
          <w:rFonts w:ascii="Century Gothic" w:hAnsi="Century Gothic"/>
          <w:color w:val="0070C0"/>
          <w:sz w:val="22"/>
          <w:szCs w:val="22"/>
        </w:rPr>
        <w:t xml:space="preserve"> cup) coconut oil or butter</w:t>
      </w:r>
    </w:p>
    <w:p w14:paraId="2B848676" w14:textId="77777777" w:rsidR="007454F1" w:rsidRPr="005E11AA" w:rsidRDefault="007454F1" w:rsidP="007454F1">
      <w:pPr>
        <w:pStyle w:val="recipeitem"/>
        <w:numPr>
          <w:ilvl w:val="0"/>
          <w:numId w:val="6"/>
        </w:numPr>
        <w:spacing w:after="144" w:afterAutospacing="0"/>
        <w:rPr>
          <w:rFonts w:ascii="Century Gothic" w:hAnsi="Century Gothic"/>
          <w:color w:val="0070C0"/>
          <w:sz w:val="22"/>
          <w:szCs w:val="22"/>
        </w:rPr>
      </w:pPr>
      <w:r w:rsidRPr="005E11AA">
        <w:rPr>
          <w:rFonts w:ascii="Century Gothic" w:hAnsi="Century Gothic"/>
          <w:color w:val="0070C0"/>
          <w:sz w:val="22"/>
          <w:szCs w:val="22"/>
        </w:rPr>
        <w:t>1½ bananas</w:t>
      </w:r>
    </w:p>
    <w:p w14:paraId="16272420" w14:textId="77777777" w:rsidR="007454F1" w:rsidRPr="005E11AA" w:rsidRDefault="007454F1" w:rsidP="007454F1">
      <w:pPr>
        <w:pStyle w:val="recipeitem"/>
        <w:numPr>
          <w:ilvl w:val="0"/>
          <w:numId w:val="6"/>
        </w:numPr>
        <w:spacing w:after="144" w:afterAutospacing="0"/>
        <w:rPr>
          <w:rFonts w:ascii="Century Gothic" w:hAnsi="Century Gothic"/>
          <w:color w:val="0070C0"/>
          <w:sz w:val="22"/>
          <w:szCs w:val="22"/>
        </w:rPr>
      </w:pPr>
      <w:r w:rsidRPr="005E11AA">
        <w:rPr>
          <w:rFonts w:ascii="Century Gothic" w:hAnsi="Century Gothic"/>
          <w:color w:val="0070C0"/>
          <w:sz w:val="22"/>
          <w:szCs w:val="22"/>
        </w:rPr>
        <w:t>3 dates</w:t>
      </w:r>
    </w:p>
    <w:p w14:paraId="6805F887" w14:textId="77777777" w:rsidR="00BC168F" w:rsidRDefault="007454F1" w:rsidP="00BC168F">
      <w:pPr>
        <w:pStyle w:val="recipeitem"/>
        <w:numPr>
          <w:ilvl w:val="0"/>
          <w:numId w:val="6"/>
        </w:numPr>
        <w:spacing w:after="144" w:afterAutospacing="0"/>
        <w:rPr>
          <w:rFonts w:ascii="Century Gothic" w:hAnsi="Century Gothic"/>
          <w:color w:val="0070C0"/>
          <w:sz w:val="22"/>
          <w:szCs w:val="22"/>
        </w:rPr>
      </w:pPr>
      <w:r w:rsidRPr="005E11AA">
        <w:rPr>
          <w:rFonts w:ascii="Century Gothic" w:hAnsi="Century Gothic"/>
          <w:color w:val="0070C0"/>
          <w:sz w:val="22"/>
          <w:szCs w:val="22"/>
        </w:rPr>
        <w:t>4 tbsp orange juice or apple juice</w:t>
      </w:r>
    </w:p>
    <w:p w14:paraId="4FEB7209" w14:textId="22BEC681" w:rsidR="006A4A05" w:rsidRPr="00BC168F" w:rsidRDefault="00B11823" w:rsidP="00BC168F">
      <w:pPr>
        <w:pStyle w:val="recipeitem"/>
        <w:spacing w:after="144" w:afterAutospacing="0"/>
        <w:ind w:left="720"/>
        <w:rPr>
          <w:rFonts w:ascii="Century Gothic" w:hAnsi="Century Gothic"/>
          <w:color w:val="0070C0"/>
          <w:sz w:val="22"/>
          <w:szCs w:val="22"/>
        </w:rPr>
      </w:pPr>
      <w:r w:rsidRPr="00BC168F">
        <w:rPr>
          <w:rFonts w:ascii="Century Gothic" w:hAnsi="Century Gothic" w:cs="Calibri"/>
          <w:color w:val="4472C4" w:themeColor="accent1"/>
          <w:sz w:val="22"/>
          <w:szCs w:val="22"/>
        </w:rPr>
        <w:t xml:space="preserve"> </w:t>
      </w:r>
      <w:r w:rsidR="006A4A05" w:rsidRPr="00BC168F">
        <w:rPr>
          <w:rFonts w:ascii="Century Gothic" w:hAnsi="Century Gothic"/>
          <w:b/>
          <w:bCs/>
          <w:color w:val="0070C0"/>
          <w:sz w:val="38"/>
          <w:szCs w:val="38"/>
        </w:rPr>
        <w:t>Method</w:t>
      </w:r>
      <w:r w:rsidR="00B00373" w:rsidRPr="00BC168F">
        <w:rPr>
          <w:rFonts w:ascii="Century Gothic" w:hAnsi="Century Gothic"/>
          <w:b/>
          <w:bCs/>
          <w:color w:val="0070C0"/>
          <w:sz w:val="38"/>
          <w:szCs w:val="38"/>
        </w:rPr>
        <w:t xml:space="preserve"> </w:t>
      </w:r>
    </w:p>
    <w:p w14:paraId="4EC37854" w14:textId="77777777" w:rsidR="00FB708F" w:rsidRPr="005E11AA" w:rsidRDefault="00FB708F" w:rsidP="00FB708F">
      <w:pPr>
        <w:pStyle w:val="recipeitem"/>
        <w:numPr>
          <w:ilvl w:val="0"/>
          <w:numId w:val="7"/>
        </w:numPr>
        <w:spacing w:after="144" w:afterAutospacing="0"/>
        <w:rPr>
          <w:rFonts w:ascii="Century Gothic" w:hAnsi="Century Gothic"/>
          <w:color w:val="0070C0"/>
          <w:sz w:val="22"/>
          <w:szCs w:val="22"/>
        </w:rPr>
      </w:pPr>
      <w:r w:rsidRPr="005E11AA">
        <w:rPr>
          <w:rFonts w:ascii="Century Gothic" w:hAnsi="Century Gothic"/>
          <w:color w:val="0070C0"/>
          <w:sz w:val="22"/>
          <w:szCs w:val="22"/>
        </w:rPr>
        <w:t>Preheat oven to 170°C / 340°F / Gas mark 3 and line a baking dish with some parchment.</w:t>
      </w:r>
    </w:p>
    <w:p w14:paraId="3BEC116C" w14:textId="77777777" w:rsidR="00FB708F" w:rsidRPr="005E11AA" w:rsidRDefault="00FB708F" w:rsidP="00FB708F">
      <w:pPr>
        <w:pStyle w:val="recipeitem"/>
        <w:numPr>
          <w:ilvl w:val="0"/>
          <w:numId w:val="7"/>
        </w:numPr>
        <w:spacing w:after="144" w:afterAutospacing="0"/>
        <w:rPr>
          <w:rFonts w:ascii="Century Gothic" w:hAnsi="Century Gothic"/>
          <w:color w:val="0070C0"/>
          <w:sz w:val="22"/>
          <w:szCs w:val="22"/>
        </w:rPr>
      </w:pPr>
      <w:r w:rsidRPr="005E11AA">
        <w:rPr>
          <w:rFonts w:ascii="Century Gothic" w:hAnsi="Century Gothic"/>
          <w:color w:val="0070C0"/>
          <w:sz w:val="22"/>
          <w:szCs w:val="22"/>
        </w:rPr>
        <w:t>Blitz the oats in a food processor for a few seconds to break them down a bit. Transfer the oats into a large bowl and</w:t>
      </w:r>
      <w:r w:rsidRPr="00BC168F">
        <w:rPr>
          <w:rFonts w:ascii="Century Gothic" w:hAnsi="Century Gothic"/>
          <w:b/>
          <w:bCs/>
          <w:color w:val="0070C0"/>
          <w:sz w:val="22"/>
          <w:szCs w:val="22"/>
          <w:u w:val="single"/>
        </w:rPr>
        <w:t xml:space="preserve"> mix</w:t>
      </w:r>
      <w:r w:rsidRPr="005E11AA">
        <w:rPr>
          <w:rFonts w:ascii="Century Gothic" w:hAnsi="Century Gothic"/>
          <w:color w:val="0070C0"/>
          <w:sz w:val="22"/>
          <w:szCs w:val="22"/>
        </w:rPr>
        <w:t xml:space="preserve"> in the desiccated coconut.</w:t>
      </w:r>
    </w:p>
    <w:p w14:paraId="6A652D14" w14:textId="77777777" w:rsidR="00FB708F" w:rsidRPr="005E11AA" w:rsidRDefault="00FB708F" w:rsidP="00FB708F">
      <w:pPr>
        <w:pStyle w:val="recipeitem"/>
        <w:numPr>
          <w:ilvl w:val="0"/>
          <w:numId w:val="7"/>
        </w:numPr>
        <w:spacing w:after="144" w:afterAutospacing="0"/>
        <w:rPr>
          <w:rFonts w:ascii="Century Gothic" w:hAnsi="Century Gothic"/>
          <w:color w:val="0070C0"/>
          <w:sz w:val="22"/>
          <w:szCs w:val="22"/>
        </w:rPr>
      </w:pPr>
      <w:r w:rsidRPr="005E11AA">
        <w:rPr>
          <w:rFonts w:ascii="Century Gothic" w:hAnsi="Century Gothic"/>
          <w:color w:val="0070C0"/>
          <w:sz w:val="22"/>
          <w:szCs w:val="22"/>
        </w:rPr>
        <w:t>Melt the coconut oil or butter in a pan or use a microwave.</w:t>
      </w:r>
    </w:p>
    <w:p w14:paraId="467F5818" w14:textId="77777777" w:rsidR="00FB708F" w:rsidRPr="005E11AA" w:rsidRDefault="00FB708F" w:rsidP="00FB708F">
      <w:pPr>
        <w:pStyle w:val="recipeitem"/>
        <w:numPr>
          <w:ilvl w:val="0"/>
          <w:numId w:val="7"/>
        </w:numPr>
        <w:spacing w:after="144" w:afterAutospacing="0"/>
        <w:rPr>
          <w:rFonts w:ascii="Century Gothic" w:hAnsi="Century Gothic"/>
          <w:color w:val="0070C0"/>
          <w:sz w:val="22"/>
          <w:szCs w:val="22"/>
        </w:rPr>
      </w:pPr>
      <w:r w:rsidRPr="005E11AA">
        <w:rPr>
          <w:rFonts w:ascii="Century Gothic" w:hAnsi="Century Gothic"/>
          <w:color w:val="0070C0"/>
          <w:sz w:val="22"/>
          <w:szCs w:val="22"/>
        </w:rPr>
        <w:t xml:space="preserve">In a blender blitz the melted coconut oil or butter, bananas, </w:t>
      </w:r>
      <w:proofErr w:type="gramStart"/>
      <w:r w:rsidRPr="005E11AA">
        <w:rPr>
          <w:rFonts w:ascii="Century Gothic" w:hAnsi="Century Gothic"/>
          <w:color w:val="0070C0"/>
          <w:sz w:val="22"/>
          <w:szCs w:val="22"/>
        </w:rPr>
        <w:t>dates</w:t>
      </w:r>
      <w:proofErr w:type="gramEnd"/>
      <w:r w:rsidRPr="005E11AA">
        <w:rPr>
          <w:rFonts w:ascii="Century Gothic" w:hAnsi="Century Gothic"/>
          <w:color w:val="0070C0"/>
          <w:sz w:val="22"/>
          <w:szCs w:val="22"/>
        </w:rPr>
        <w:t xml:space="preserve"> and fruit juice until it forms a sticky paste. Pour this on top of the oat mixture and stir until everything is well combined.</w:t>
      </w:r>
    </w:p>
    <w:p w14:paraId="1E6365EA" w14:textId="77777777" w:rsidR="00FB708F" w:rsidRPr="005E11AA" w:rsidRDefault="00FB708F" w:rsidP="00FB708F">
      <w:pPr>
        <w:pStyle w:val="recipeitem"/>
        <w:numPr>
          <w:ilvl w:val="0"/>
          <w:numId w:val="7"/>
        </w:numPr>
        <w:spacing w:after="144" w:afterAutospacing="0"/>
        <w:rPr>
          <w:rFonts w:ascii="Century Gothic" w:hAnsi="Century Gothic"/>
          <w:color w:val="0070C0"/>
          <w:sz w:val="22"/>
          <w:szCs w:val="22"/>
        </w:rPr>
      </w:pPr>
      <w:r w:rsidRPr="00BC168F">
        <w:rPr>
          <w:rFonts w:ascii="Century Gothic" w:hAnsi="Century Gothic"/>
          <w:b/>
          <w:bCs/>
          <w:color w:val="0070C0"/>
          <w:sz w:val="22"/>
          <w:szCs w:val="22"/>
          <w:u w:val="single"/>
        </w:rPr>
        <w:t>Scoop</w:t>
      </w:r>
      <w:r w:rsidRPr="005E11AA">
        <w:rPr>
          <w:rFonts w:ascii="Century Gothic" w:hAnsi="Century Gothic"/>
          <w:color w:val="0070C0"/>
          <w:sz w:val="22"/>
          <w:szCs w:val="22"/>
        </w:rPr>
        <w:t xml:space="preserve"> the mixture into the dish and press down with the back of the spoon to make it compact.</w:t>
      </w:r>
    </w:p>
    <w:p w14:paraId="664989A3" w14:textId="77777777" w:rsidR="00FB708F" w:rsidRPr="005E11AA" w:rsidRDefault="00FB708F" w:rsidP="00FB708F">
      <w:pPr>
        <w:pStyle w:val="recipeitem"/>
        <w:numPr>
          <w:ilvl w:val="0"/>
          <w:numId w:val="7"/>
        </w:numPr>
        <w:spacing w:after="144" w:afterAutospacing="0"/>
        <w:rPr>
          <w:rFonts w:ascii="Century Gothic" w:hAnsi="Century Gothic"/>
          <w:color w:val="0070C0"/>
          <w:sz w:val="22"/>
          <w:szCs w:val="22"/>
        </w:rPr>
      </w:pPr>
      <w:r w:rsidRPr="005E11AA">
        <w:rPr>
          <w:rFonts w:ascii="Century Gothic" w:hAnsi="Century Gothic"/>
          <w:color w:val="0070C0"/>
          <w:sz w:val="22"/>
          <w:szCs w:val="22"/>
        </w:rPr>
        <w:t>Bake in the oven for 20 – 25 minutes or until the edges of the mixture are beginning to brown.</w:t>
      </w:r>
    </w:p>
    <w:p w14:paraId="2E3224EE" w14:textId="2CE425CE" w:rsidR="00FB708F" w:rsidRPr="005E11AA" w:rsidRDefault="00BC168F" w:rsidP="00FB708F">
      <w:pPr>
        <w:pStyle w:val="recipeitem"/>
        <w:numPr>
          <w:ilvl w:val="0"/>
          <w:numId w:val="7"/>
        </w:numPr>
        <w:spacing w:after="144" w:afterAutospacing="0"/>
        <w:rPr>
          <w:rFonts w:ascii="Century Gothic" w:hAnsi="Century Gothic"/>
          <w:color w:val="0070C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144D615" wp14:editId="088BD249">
                <wp:simplePos x="0" y="0"/>
                <wp:positionH relativeFrom="margin">
                  <wp:posOffset>342900</wp:posOffset>
                </wp:positionH>
                <wp:positionV relativeFrom="page">
                  <wp:posOffset>7905750</wp:posOffset>
                </wp:positionV>
                <wp:extent cx="4787900" cy="863600"/>
                <wp:effectExtent l="19050" t="19050" r="12700" b="12700"/>
                <wp:wrapTight wrapText="bothSides">
                  <wp:wrapPolygon edited="0">
                    <wp:start x="344" y="-476"/>
                    <wp:lineTo x="-86" y="-476"/>
                    <wp:lineTo x="-86" y="20012"/>
                    <wp:lineTo x="258" y="21441"/>
                    <wp:lineTo x="21314" y="21441"/>
                    <wp:lineTo x="21399" y="21441"/>
                    <wp:lineTo x="21571" y="17629"/>
                    <wp:lineTo x="21571" y="2382"/>
                    <wp:lineTo x="21399" y="-476"/>
                    <wp:lineTo x="21142" y="-476"/>
                    <wp:lineTo x="344" y="-476"/>
                  </wp:wrapPolygon>
                </wp:wrapTight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863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2DDB8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1DE79D" w14:textId="4A9BF04A" w:rsidR="00012A9A" w:rsidRPr="00012A9A" w:rsidRDefault="00012A9A" w:rsidP="00012A9A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12A9A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70C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6BAA1796" wp14:editId="496F664C">
                                  <wp:extent cx="626077" cy="626077"/>
                                  <wp:effectExtent l="0" t="0" r="0" b="0"/>
                                  <wp:docPr id="1" name="Picture 1" descr="Alternate Tex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Alternate Tex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4709" cy="6347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12A9A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mash </w:t>
                            </w:r>
                            <w:r w:rsidR="00FB0ACF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2A9A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  </w:t>
                            </w:r>
                            <w:r w:rsidRPr="00012A9A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70C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7F186622" wp14:editId="589C1FBC">
                                  <wp:extent cx="630000" cy="630000"/>
                                  <wp:effectExtent l="0" t="0" r="0" b="0"/>
                                  <wp:docPr id="3" name="Picture 3" descr="Alternate Tex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Alternate Tex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0000" cy="63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0ACF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mix    </w:t>
                            </w:r>
                            <w:r w:rsidR="00FB0ACF" w:rsidRPr="00FB0ACF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70C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B845A33" wp14:editId="6253068F">
                                  <wp:extent cx="658715" cy="658715"/>
                                  <wp:effectExtent l="0" t="0" r="0" b="0"/>
                                  <wp:docPr id="6" name="Picture 6" descr="Alternate Tex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lternate Tex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910" cy="668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0ACF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shape      </w:t>
                            </w:r>
                            <w:r w:rsidR="00FB0ACF" w:rsidRPr="00FB0ACF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70C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4F4D0DC" wp14:editId="761C537B">
                                  <wp:extent cx="601980" cy="615378"/>
                                  <wp:effectExtent l="0" t="0" r="0" b="0"/>
                                  <wp:docPr id="8" name="Picture 8" descr="Alternate Tex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Alternate Tex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0392" cy="634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0ACF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cut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44D615" id="Rectangle: Rounded Corners 7" o:spid="_x0000_s1027" style="position:absolute;left:0;text-align:left;margin-left:27pt;margin-top:622.5pt;width:377pt;height:68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" fillcolor="window" strokecolor="#2ddb8c" strokeweight="2.25pt">
                <v:stroke joinstyle="miter"/>
                <v:textbox>
                  <w:txbxContent>
                    <w:p w14:paraId="711DE79D" w14:textId="4A9BF04A" w:rsidR="00012A9A" w:rsidRPr="00012A9A" w:rsidRDefault="00012A9A" w:rsidP="00012A9A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24"/>
                          <w:szCs w:val="24"/>
                        </w:rPr>
                      </w:pPr>
                      <w:r w:rsidRPr="00012A9A">
                        <w:rPr>
                          <w:rFonts w:ascii="Century Gothic" w:hAnsi="Century Gothic"/>
                          <w:b/>
                          <w:bCs/>
                          <w:noProof/>
                          <w:color w:val="0070C0"/>
                          <w:sz w:val="24"/>
                          <w:szCs w:val="24"/>
                          <w:bdr w:val="none" w:sz="0" w:space="0" w:color="auto" w:frame="1"/>
                        </w:rPr>
                        <w:drawing>
                          <wp:inline distT="0" distB="0" distL="0" distR="0" wp14:anchorId="6BAA1796" wp14:editId="496F664C">
                            <wp:extent cx="626077" cy="626077"/>
                            <wp:effectExtent l="0" t="0" r="0" b="0"/>
                            <wp:docPr id="1" name="Picture 1" descr="Alternate Tex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Alternate Tex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4709" cy="6347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12A9A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mash </w:t>
                      </w:r>
                      <w:r w:rsidR="00FB0ACF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012A9A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  </w:t>
                      </w:r>
                      <w:r w:rsidRPr="00012A9A">
                        <w:rPr>
                          <w:rFonts w:ascii="Century Gothic" w:hAnsi="Century Gothic"/>
                          <w:b/>
                          <w:bCs/>
                          <w:noProof/>
                          <w:color w:val="0070C0"/>
                          <w:sz w:val="24"/>
                          <w:szCs w:val="24"/>
                          <w:bdr w:val="none" w:sz="0" w:space="0" w:color="auto" w:frame="1"/>
                        </w:rPr>
                        <w:drawing>
                          <wp:inline distT="0" distB="0" distL="0" distR="0" wp14:anchorId="7F186622" wp14:editId="589C1FBC">
                            <wp:extent cx="630000" cy="630000"/>
                            <wp:effectExtent l="0" t="0" r="0" b="0"/>
                            <wp:docPr id="3" name="Picture 3" descr="Alternate Tex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Alternate Tex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0000" cy="63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0ACF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mix    </w:t>
                      </w:r>
                      <w:r w:rsidR="00FB0ACF" w:rsidRPr="00FB0ACF">
                        <w:rPr>
                          <w:rFonts w:ascii="Century Gothic" w:hAnsi="Century Gothic"/>
                          <w:b/>
                          <w:bCs/>
                          <w:noProof/>
                          <w:color w:val="0070C0"/>
                          <w:sz w:val="24"/>
                          <w:szCs w:val="24"/>
                        </w:rPr>
                        <w:drawing>
                          <wp:inline distT="0" distB="0" distL="0" distR="0" wp14:anchorId="7B845A33" wp14:editId="6253068F">
                            <wp:extent cx="658715" cy="658715"/>
                            <wp:effectExtent l="0" t="0" r="0" b="0"/>
                            <wp:docPr id="6" name="Picture 6" descr="Alternate Tex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lternate Tex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910" cy="668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0ACF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shape      </w:t>
                      </w:r>
                      <w:r w:rsidR="00FB0ACF" w:rsidRPr="00FB0ACF">
                        <w:rPr>
                          <w:rFonts w:ascii="Century Gothic" w:hAnsi="Century Gothic"/>
                          <w:b/>
                          <w:bCs/>
                          <w:noProof/>
                          <w:color w:val="0070C0"/>
                          <w:sz w:val="24"/>
                          <w:szCs w:val="24"/>
                        </w:rPr>
                        <w:drawing>
                          <wp:inline distT="0" distB="0" distL="0" distR="0" wp14:anchorId="44F4D0DC" wp14:editId="761C537B">
                            <wp:extent cx="601980" cy="615378"/>
                            <wp:effectExtent l="0" t="0" r="0" b="0"/>
                            <wp:docPr id="8" name="Picture 8" descr="Alternate Tex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Alternate Tex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0392" cy="63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0ACF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cut        </w:t>
                      </w:r>
                    </w:p>
                  </w:txbxContent>
                </v:textbox>
                <w10:wrap type="tight" anchorx="margin" anchory="page"/>
              </v:roundrect>
            </w:pict>
          </mc:Fallback>
        </mc:AlternateContent>
      </w:r>
      <w:r w:rsidR="00FB708F" w:rsidRPr="005E11AA">
        <w:rPr>
          <w:rFonts w:ascii="Century Gothic" w:hAnsi="Century Gothic"/>
          <w:color w:val="0070C0"/>
          <w:sz w:val="22"/>
          <w:szCs w:val="22"/>
        </w:rPr>
        <w:t>Lift the parchment paper out of the dish and leave to cool before cutting into 8 large or 16 small pieces.</w:t>
      </w:r>
    </w:p>
    <w:p w14:paraId="471297AB" w14:textId="71D9000F" w:rsidR="007B4A1B" w:rsidRPr="007B4A1B" w:rsidRDefault="00BC168F" w:rsidP="007B4A1B">
      <w:pPr>
        <w:pStyle w:val="ListParagraph"/>
        <w:spacing w:after="80" w:line="240" w:lineRule="auto"/>
        <w:rPr>
          <w:rFonts w:ascii="Century Gothic" w:eastAsia="Times New Roman" w:hAnsi="Century Gothic" w:cs="Times New Roman"/>
          <w:b/>
          <w:bCs/>
          <w:color w:val="4472C4" w:themeColor="accent1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330A8D91" wp14:editId="1EA6E7C8">
                <wp:simplePos x="0" y="0"/>
                <wp:positionH relativeFrom="margin">
                  <wp:posOffset>1225550</wp:posOffset>
                </wp:positionH>
                <wp:positionV relativeFrom="paragraph">
                  <wp:posOffset>859790</wp:posOffset>
                </wp:positionV>
                <wp:extent cx="2927350" cy="831850"/>
                <wp:effectExtent l="19050" t="19050" r="25400" b="25400"/>
                <wp:wrapTight wrapText="bothSides">
                  <wp:wrapPolygon edited="0">
                    <wp:start x="562" y="-495"/>
                    <wp:lineTo x="-141" y="-495"/>
                    <wp:lineTo x="-141" y="20281"/>
                    <wp:lineTo x="281" y="21765"/>
                    <wp:lineTo x="21225" y="21765"/>
                    <wp:lineTo x="21366" y="21765"/>
                    <wp:lineTo x="21647" y="17808"/>
                    <wp:lineTo x="21647" y="2473"/>
                    <wp:lineTo x="21366" y="-495"/>
                    <wp:lineTo x="20944" y="-495"/>
                    <wp:lineTo x="562" y="-495"/>
                  </wp:wrapPolygon>
                </wp:wrapTight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0" cy="831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5C30F9" w14:textId="1549116F" w:rsidR="00277C2C" w:rsidRPr="00277C2C" w:rsidRDefault="00277C2C" w:rsidP="00277C2C">
                            <w:pPr>
                              <w:jc w:val="center"/>
                              <w:rPr>
                                <w:rFonts w:ascii="Century Gothic" w:hAnsi="Century Gothic"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 w:rsidRPr="00277C2C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  <w:u w:val="single"/>
                              </w:rPr>
                              <w:t>Symbols</w:t>
                            </w:r>
                            <w:r w:rsidRPr="00277C2C">
                              <w:rPr>
                                <w:rFonts w:ascii="Century Gothic" w:hAnsi="Century Gothic"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277C2C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  <w:u w:val="single"/>
                              </w:rPr>
                              <w:t>words</w:t>
                            </w:r>
                            <w:r w:rsidRPr="00277C2C">
                              <w:rPr>
                                <w:rFonts w:ascii="Century Gothic" w:hAnsi="Century Gothic"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show food skills that children (dependent on age and adult support) can do</w:t>
                            </w:r>
                            <w:r>
                              <w:rPr>
                                <w:rFonts w:ascii="Century Gothic" w:hAnsi="Century Gothic"/>
                                <w:color w:val="70AD47" w:themeColor="accent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0A8D91" id="Rectangle: Rounded Corners 13" o:spid="_x0000_s1028" style="position:absolute;left:0;text-align:left;margin-left:96.5pt;margin-top:67.7pt;width:230.5pt;height:65.5pt;z-index:-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" fillcolor="window" strokecolor="#0070c0" strokeweight="2.25pt">
                <v:stroke joinstyle="miter"/>
                <v:textbox>
                  <w:txbxContent>
                    <w:p w14:paraId="495C30F9" w14:textId="1549116F" w:rsidR="00277C2C" w:rsidRPr="00277C2C" w:rsidRDefault="00277C2C" w:rsidP="00277C2C">
                      <w:pPr>
                        <w:jc w:val="center"/>
                        <w:rPr>
                          <w:rFonts w:ascii="Century Gothic" w:hAnsi="Century Gothic"/>
                          <w:color w:val="70AD47" w:themeColor="accent6"/>
                          <w:sz w:val="24"/>
                          <w:szCs w:val="24"/>
                        </w:rPr>
                      </w:pPr>
                      <w:r w:rsidRPr="00277C2C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  <w:sz w:val="24"/>
                          <w:szCs w:val="24"/>
                          <w:u w:val="single"/>
                        </w:rPr>
                        <w:t>Symbols</w:t>
                      </w:r>
                      <w:r w:rsidRPr="00277C2C">
                        <w:rPr>
                          <w:rFonts w:ascii="Century Gothic" w:hAnsi="Century Gothic"/>
                          <w:color w:val="70AD47" w:themeColor="accent6"/>
                          <w:sz w:val="24"/>
                          <w:szCs w:val="24"/>
                        </w:rPr>
                        <w:t xml:space="preserve"> and </w:t>
                      </w:r>
                      <w:r w:rsidRPr="00277C2C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  <w:sz w:val="24"/>
                          <w:szCs w:val="24"/>
                          <w:u w:val="single"/>
                        </w:rPr>
                        <w:t>words</w:t>
                      </w:r>
                      <w:r w:rsidRPr="00277C2C">
                        <w:rPr>
                          <w:rFonts w:ascii="Century Gothic" w:hAnsi="Century Gothic"/>
                          <w:color w:val="70AD47" w:themeColor="accent6"/>
                          <w:sz w:val="24"/>
                          <w:szCs w:val="24"/>
                        </w:rPr>
                        <w:t xml:space="preserve"> show food skills that children (dependent on age and adult support) can do</w:t>
                      </w:r>
                      <w:r>
                        <w:rPr>
                          <w:rFonts w:ascii="Century Gothic" w:hAnsi="Century Gothic"/>
                          <w:color w:val="70AD47" w:themeColor="accent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sectPr w:rsidR="007B4A1B" w:rsidRPr="007B4A1B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FC49A" w14:textId="77777777" w:rsidR="004A41C7" w:rsidRDefault="004A41C7" w:rsidP="009E2FEE">
      <w:pPr>
        <w:spacing w:after="0" w:line="240" w:lineRule="auto"/>
      </w:pPr>
      <w:r>
        <w:separator/>
      </w:r>
    </w:p>
  </w:endnote>
  <w:endnote w:type="continuationSeparator" w:id="0">
    <w:p w14:paraId="430512FE" w14:textId="77777777" w:rsidR="004A41C7" w:rsidRDefault="004A41C7" w:rsidP="009E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15548" w14:textId="77777777" w:rsidR="004A41C7" w:rsidRDefault="004A41C7" w:rsidP="009E2FEE">
      <w:pPr>
        <w:spacing w:after="0" w:line="240" w:lineRule="auto"/>
      </w:pPr>
      <w:r>
        <w:separator/>
      </w:r>
    </w:p>
  </w:footnote>
  <w:footnote w:type="continuationSeparator" w:id="0">
    <w:p w14:paraId="7D41EBB2" w14:textId="77777777" w:rsidR="004A41C7" w:rsidRDefault="004A41C7" w:rsidP="009E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3D19" w14:textId="77777777" w:rsidR="009E2FEE" w:rsidRDefault="009E2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74B977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68pt;height:617pt" o:bullet="t">
        <v:imagedata r:id="rId1" o:title="86639eba92253d87d146a22c0b0c4b0a-tooth-teeth[1]"/>
      </v:shape>
    </w:pict>
  </w:numPicBullet>
  <w:abstractNum w:abstractNumId="0" w15:restartNumberingAfterBreak="0">
    <w:nsid w:val="06FB743C"/>
    <w:multiLevelType w:val="hybridMultilevel"/>
    <w:tmpl w:val="E91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D63"/>
    <w:multiLevelType w:val="hybridMultilevel"/>
    <w:tmpl w:val="6E1231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47A97"/>
    <w:multiLevelType w:val="multilevel"/>
    <w:tmpl w:val="8316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1F50A7"/>
    <w:multiLevelType w:val="hybridMultilevel"/>
    <w:tmpl w:val="99F27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57A92"/>
    <w:multiLevelType w:val="multilevel"/>
    <w:tmpl w:val="FBEC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7A56C7"/>
    <w:multiLevelType w:val="multilevel"/>
    <w:tmpl w:val="92E4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955988"/>
    <w:multiLevelType w:val="multilevel"/>
    <w:tmpl w:val="E544E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2505565">
    <w:abstractNumId w:val="5"/>
  </w:num>
  <w:num w:numId="2" w16cid:durableId="1468890361">
    <w:abstractNumId w:val="2"/>
  </w:num>
  <w:num w:numId="3" w16cid:durableId="719012312">
    <w:abstractNumId w:val="3"/>
  </w:num>
  <w:num w:numId="4" w16cid:durableId="352223097">
    <w:abstractNumId w:val="0"/>
  </w:num>
  <w:num w:numId="5" w16cid:durableId="459155700">
    <w:abstractNumId w:val="1"/>
  </w:num>
  <w:num w:numId="6" w16cid:durableId="1326124793">
    <w:abstractNumId w:val="4"/>
  </w:num>
  <w:num w:numId="7" w16cid:durableId="11203394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D1"/>
    <w:rsid w:val="00003A6B"/>
    <w:rsid w:val="00012A9A"/>
    <w:rsid w:val="00014300"/>
    <w:rsid w:val="00044F6C"/>
    <w:rsid w:val="00050AB8"/>
    <w:rsid w:val="00071CC1"/>
    <w:rsid w:val="000A2C41"/>
    <w:rsid w:val="000C43C3"/>
    <w:rsid w:val="000D3BA3"/>
    <w:rsid w:val="000F7549"/>
    <w:rsid w:val="00100553"/>
    <w:rsid w:val="001103D7"/>
    <w:rsid w:val="001568DE"/>
    <w:rsid w:val="001609BC"/>
    <w:rsid w:val="00164084"/>
    <w:rsid w:val="00167A4E"/>
    <w:rsid w:val="0018134E"/>
    <w:rsid w:val="001841C2"/>
    <w:rsid w:val="00192C5B"/>
    <w:rsid w:val="0019627E"/>
    <w:rsid w:val="001E3166"/>
    <w:rsid w:val="00232B40"/>
    <w:rsid w:val="00234436"/>
    <w:rsid w:val="002366B2"/>
    <w:rsid w:val="00277C2C"/>
    <w:rsid w:val="002E2559"/>
    <w:rsid w:val="002E270C"/>
    <w:rsid w:val="002F156A"/>
    <w:rsid w:val="00326080"/>
    <w:rsid w:val="00341A89"/>
    <w:rsid w:val="003542B8"/>
    <w:rsid w:val="00383F6E"/>
    <w:rsid w:val="003863C4"/>
    <w:rsid w:val="00392CB6"/>
    <w:rsid w:val="003971A6"/>
    <w:rsid w:val="003B4029"/>
    <w:rsid w:val="003C3CA1"/>
    <w:rsid w:val="003C6892"/>
    <w:rsid w:val="003E06E8"/>
    <w:rsid w:val="004012E7"/>
    <w:rsid w:val="004170C3"/>
    <w:rsid w:val="00425589"/>
    <w:rsid w:val="0044336D"/>
    <w:rsid w:val="00492D4E"/>
    <w:rsid w:val="004957DF"/>
    <w:rsid w:val="004A41C7"/>
    <w:rsid w:val="004C687C"/>
    <w:rsid w:val="004C6CD9"/>
    <w:rsid w:val="004F3B06"/>
    <w:rsid w:val="005103BA"/>
    <w:rsid w:val="005B0896"/>
    <w:rsid w:val="005E11AA"/>
    <w:rsid w:val="00625F6A"/>
    <w:rsid w:val="0068118D"/>
    <w:rsid w:val="00694F31"/>
    <w:rsid w:val="006A4A05"/>
    <w:rsid w:val="006A4FF4"/>
    <w:rsid w:val="006A692B"/>
    <w:rsid w:val="006E1959"/>
    <w:rsid w:val="00702E27"/>
    <w:rsid w:val="0072029B"/>
    <w:rsid w:val="007454F1"/>
    <w:rsid w:val="007523DF"/>
    <w:rsid w:val="00757201"/>
    <w:rsid w:val="007762D1"/>
    <w:rsid w:val="007B4A1B"/>
    <w:rsid w:val="007C2D87"/>
    <w:rsid w:val="007C409E"/>
    <w:rsid w:val="007C7B36"/>
    <w:rsid w:val="007E0332"/>
    <w:rsid w:val="007F4FA9"/>
    <w:rsid w:val="00877729"/>
    <w:rsid w:val="00892DE9"/>
    <w:rsid w:val="008B36DC"/>
    <w:rsid w:val="008C61B2"/>
    <w:rsid w:val="008D77EB"/>
    <w:rsid w:val="008D7F2C"/>
    <w:rsid w:val="00937E89"/>
    <w:rsid w:val="00954B15"/>
    <w:rsid w:val="00980268"/>
    <w:rsid w:val="009913A7"/>
    <w:rsid w:val="00995285"/>
    <w:rsid w:val="009B780B"/>
    <w:rsid w:val="009E2FEE"/>
    <w:rsid w:val="00A4279F"/>
    <w:rsid w:val="00A53794"/>
    <w:rsid w:val="00A6080A"/>
    <w:rsid w:val="00B00373"/>
    <w:rsid w:val="00B11823"/>
    <w:rsid w:val="00B23C7A"/>
    <w:rsid w:val="00BB622C"/>
    <w:rsid w:val="00BC168F"/>
    <w:rsid w:val="00BC3225"/>
    <w:rsid w:val="00BC667D"/>
    <w:rsid w:val="00C03BF3"/>
    <w:rsid w:val="00C36F9D"/>
    <w:rsid w:val="00C62507"/>
    <w:rsid w:val="00C95A10"/>
    <w:rsid w:val="00CB068D"/>
    <w:rsid w:val="00D0349F"/>
    <w:rsid w:val="00D06FFE"/>
    <w:rsid w:val="00D12963"/>
    <w:rsid w:val="00D5380B"/>
    <w:rsid w:val="00D630C7"/>
    <w:rsid w:val="00D84864"/>
    <w:rsid w:val="00DA7B29"/>
    <w:rsid w:val="00DF2419"/>
    <w:rsid w:val="00E20222"/>
    <w:rsid w:val="00E3536F"/>
    <w:rsid w:val="00EB6CD9"/>
    <w:rsid w:val="00EE675E"/>
    <w:rsid w:val="00F05352"/>
    <w:rsid w:val="00F05FE5"/>
    <w:rsid w:val="00F25595"/>
    <w:rsid w:val="00F7701F"/>
    <w:rsid w:val="00FA61DC"/>
    <w:rsid w:val="00FB0ACF"/>
    <w:rsid w:val="00FB708F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15A16E"/>
  <w15:chartTrackingRefBased/>
  <w15:docId w15:val="{E6134455-4DB0-4F87-B814-F4A1AC1D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E2FE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2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FEE"/>
  </w:style>
  <w:style w:type="paragraph" w:styleId="Footer">
    <w:name w:val="footer"/>
    <w:basedOn w:val="Normal"/>
    <w:link w:val="FooterChar"/>
    <w:uiPriority w:val="99"/>
    <w:unhideWhenUsed/>
    <w:rsid w:val="009E2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FEE"/>
  </w:style>
  <w:style w:type="paragraph" w:styleId="NormalWeb">
    <w:name w:val="Normal (Web)"/>
    <w:basedOn w:val="Normal"/>
    <w:uiPriority w:val="99"/>
    <w:unhideWhenUsed/>
    <w:rsid w:val="006A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542B8"/>
    <w:pPr>
      <w:ind w:left="720"/>
      <w:contextualSpacing/>
    </w:pPr>
  </w:style>
  <w:style w:type="paragraph" w:customStyle="1" w:styleId="recipeitem">
    <w:name w:val="recipe__item"/>
    <w:basedOn w:val="Normal"/>
    <w:rsid w:val="00745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Kirsty Davison</cp:lastModifiedBy>
  <cp:revision>2</cp:revision>
  <cp:lastPrinted>2020-05-11T09:26:00Z</cp:lastPrinted>
  <dcterms:created xsi:type="dcterms:W3CDTF">2022-08-02T13:43:00Z</dcterms:created>
  <dcterms:modified xsi:type="dcterms:W3CDTF">2022-08-02T13:43:00Z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26a34-59ed-402c-a326-5f7429bfdaa8_Enabled">
    <vt:lpwstr>true</vt:lpwstr>
  </property>
  <property fmtid="{D5CDD505-2E9C-101B-9397-08002B2CF9AE}" pid="3" name="MSIP_Label_3ec26a34-59ed-402c-a326-5f7429bfdaa8_SetDate">
    <vt:lpwstr>2022-05-12T14:42:35Z</vt:lpwstr>
  </property>
  <property fmtid="{D5CDD505-2E9C-101B-9397-08002B2CF9AE}" pid="4" name="MSIP_Label_3ec26a34-59ed-402c-a326-5f7429bfdaa8_Method">
    <vt:lpwstr>Privileged</vt:lpwstr>
  </property>
  <property fmtid="{D5CDD505-2E9C-101B-9397-08002B2CF9AE}" pid="5" name="MSIP_Label_3ec26a34-59ed-402c-a326-5f7429bfdaa8_Name">
    <vt:lpwstr>Non-Official</vt:lpwstr>
  </property>
  <property fmtid="{D5CDD505-2E9C-101B-9397-08002B2CF9AE}" pid="6" name="MSIP_Label_3ec26a34-59ed-402c-a326-5f7429bfdaa8_SiteId">
    <vt:lpwstr>a1ba59b9-7204-48d8-a360-7770245ad4a9</vt:lpwstr>
  </property>
  <property fmtid="{D5CDD505-2E9C-101B-9397-08002B2CF9AE}" pid="7" name="MSIP_Label_3ec26a34-59ed-402c-a326-5f7429bfdaa8_ActionId">
    <vt:lpwstr>85f21771-7250-4a49-b16d-3fa0531c69b7</vt:lpwstr>
  </property>
  <property fmtid="{D5CDD505-2E9C-101B-9397-08002B2CF9AE}" pid="8" name="MSIP_Label_3ec26a34-59ed-402c-a326-5f7429bfdaa8_ContentBits">
    <vt:lpwstr>0</vt:lpwstr>
  </property>
</Properties>
</file>